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03-06/2026/3367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Кировск - г. Краснодар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Кировск - г. Краснодар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11118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03-06/2026/3367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